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97C" w14:textId="677BA498" w:rsidR="003F7900" w:rsidRDefault="00B226AF">
      <w:pPr>
        <w:jc w:val="righ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40829" wp14:editId="3CE68327">
                <wp:simplePos x="0" y="0"/>
                <wp:positionH relativeFrom="column">
                  <wp:posOffset>2270760</wp:posOffset>
                </wp:positionH>
                <wp:positionV relativeFrom="paragraph">
                  <wp:posOffset>-6985</wp:posOffset>
                </wp:positionV>
                <wp:extent cx="36576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915E" w14:textId="77777777" w:rsidR="003F7900" w:rsidRDefault="003F79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FABDBC" w14:textId="7D419089" w:rsidR="003F7900" w:rsidRDefault="00D563A3">
                            <w:r>
                              <w:rPr>
                                <w:b/>
                                <w:sz w:val="32"/>
                              </w:rPr>
                              <w:t xml:space="preserve">2024 </w:t>
                            </w:r>
                            <w:r w:rsidR="00C07BA7">
                              <w:rPr>
                                <w:b/>
                                <w:sz w:val="32"/>
                              </w:rPr>
                              <w:t xml:space="preserve">Focus on Alabama </w:t>
                            </w:r>
                            <w:r w:rsidR="003F7900">
                              <w:rPr>
                                <w:b/>
                                <w:sz w:val="32"/>
                              </w:rPr>
                              <w:t>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0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8pt;margin-top:-.55pt;width:4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1X8gEAAMo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71dX16ucUpJyNzmpkKaSieL5tUMfPinoWdyUHGmoCV0cHnyI3Yji+Uos5sHoeqeNSQG21dYg&#10;OwgywC59icCra8bGyxbiswkxniSakdnEMYzVSMlIt4L6SIQRJkPRD0CbDvA3ZwOZqeT+116g4sx8&#10;tiTah/lyGd2XguXV9YICvMxUlxlhJUGVPHA2bbdhcuzeoW47qjSNycIdCd3opMFLV6e+yTBJmpO5&#10;oyMv43Tr5Rfc/AEAAP//AwBQSwMEFAAGAAgAAAAhAFYyAGHeAAAACgEAAA8AAABkcnMvZG93bnJl&#10;di54bWxMj8FugzAMhu+T9g6RK+0ytYHSwmCEapu0add2fQADKaASB5G00Lefd1qPtj/9/v58N5te&#10;XPXoOksKwlUAQlNl644aBcefz+ULCOeRauwtaQU37WBXPD7kmNV2or2+HnwjOIRchgpa74dMSle1&#10;2qBb2UET3052NOh5HBtZjzhxuOnlOghiabAj/tDioD9aXZ0PF6Pg9D09b9Op/PLHZL+J37FLSntT&#10;6mkxv72C8Hr2/zD86bM6FOxU2gvVTvQKom0SM6pgGYYgGEijiBclk+tNCrLI5X2F4hcAAP//AwBQ&#10;SwECLQAUAAYACAAAACEAtoM4kv4AAADhAQAAEwAAAAAAAAAAAAAAAAAAAAAAW0NvbnRlbnRfVHlw&#10;ZXNdLnhtbFBLAQItABQABgAIAAAAIQA4/SH/1gAAAJQBAAALAAAAAAAAAAAAAAAAAC8BAABfcmVs&#10;cy8ucmVsc1BLAQItABQABgAIAAAAIQCSGq1X8gEAAMoDAAAOAAAAAAAAAAAAAAAAAC4CAABkcnMv&#10;ZTJvRG9jLnhtbFBLAQItABQABgAIAAAAIQBWMgBh3gAAAAoBAAAPAAAAAAAAAAAAAAAAAEwEAABk&#10;cnMvZG93bnJldi54bWxQSwUGAAAAAAQABADzAAAAVwUAAAAA&#10;" stroked="f">
                <v:textbox>
                  <w:txbxContent>
                    <w:p w14:paraId="7469915E" w14:textId="77777777" w:rsidR="003F7900" w:rsidRDefault="003F7900">
                      <w:pPr>
                        <w:rPr>
                          <w:b/>
                          <w:sz w:val="32"/>
                        </w:rPr>
                      </w:pPr>
                    </w:p>
                    <w:p w14:paraId="10FABDBC" w14:textId="7D419089" w:rsidR="003F7900" w:rsidRDefault="00D563A3">
                      <w:r>
                        <w:rPr>
                          <w:b/>
                          <w:sz w:val="32"/>
                        </w:rPr>
                        <w:t xml:space="preserve">2024 </w:t>
                      </w:r>
                      <w:r w:rsidR="00C07BA7">
                        <w:rPr>
                          <w:b/>
                          <w:sz w:val="32"/>
                        </w:rPr>
                        <w:t xml:space="preserve">Focus on Alabama </w:t>
                      </w:r>
                      <w:r w:rsidR="003F7900">
                        <w:rPr>
                          <w:b/>
                          <w:sz w:val="32"/>
                        </w:rPr>
                        <w:t>STATE PROJECT</w:t>
                      </w:r>
                    </w:p>
                  </w:txbxContent>
                </v:textbox>
              </v:shape>
            </w:pict>
          </mc:Fallback>
        </mc:AlternateContent>
      </w:r>
      <w:r w:rsidR="001A34EB">
        <w:rPr>
          <w:noProof/>
        </w:rPr>
        <w:drawing>
          <wp:anchor distT="0" distB="0" distL="114300" distR="114300" simplePos="0" relativeHeight="251658240" behindDoc="0" locked="0" layoutInCell="1" allowOverlap="1" wp14:anchorId="593EEFD8" wp14:editId="54C1544C">
            <wp:simplePos x="0" y="0"/>
            <wp:positionH relativeFrom="margin">
              <wp:posOffset>-200025</wp:posOffset>
            </wp:positionH>
            <wp:positionV relativeFrom="margin">
              <wp:posOffset>9525</wp:posOffset>
            </wp:positionV>
            <wp:extent cx="2125980" cy="1062990"/>
            <wp:effectExtent l="0" t="0" r="0" b="0"/>
            <wp:wrapSquare wrapText="bothSides"/>
            <wp:docPr id="7" name="Picture 7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D2A09" w14:textId="77777777" w:rsidR="003F7900" w:rsidRDefault="003F7900">
      <w:pPr>
        <w:jc w:val="both"/>
        <w:rPr>
          <w:sz w:val="24"/>
        </w:rPr>
      </w:pPr>
    </w:p>
    <w:p w14:paraId="1E07D12F" w14:textId="77777777" w:rsidR="00F8593A" w:rsidRDefault="00F8593A">
      <w:pPr>
        <w:jc w:val="both"/>
        <w:rPr>
          <w:bCs/>
          <w:i/>
          <w:sz w:val="24"/>
        </w:rPr>
      </w:pPr>
    </w:p>
    <w:p w14:paraId="5D2E4307" w14:textId="77777777" w:rsidR="00F8593A" w:rsidRDefault="00F8593A">
      <w:pPr>
        <w:jc w:val="both"/>
        <w:rPr>
          <w:bCs/>
          <w:i/>
          <w:sz w:val="24"/>
        </w:rPr>
      </w:pPr>
    </w:p>
    <w:p w14:paraId="519EF606" w14:textId="77777777" w:rsidR="00F8593A" w:rsidRDefault="00F8593A">
      <w:pPr>
        <w:jc w:val="both"/>
        <w:rPr>
          <w:bCs/>
          <w:i/>
          <w:sz w:val="24"/>
        </w:rPr>
      </w:pPr>
    </w:p>
    <w:p w14:paraId="785D906E" w14:textId="77777777" w:rsidR="00F8593A" w:rsidRDefault="00F8593A">
      <w:pPr>
        <w:jc w:val="both"/>
        <w:rPr>
          <w:bCs/>
          <w:i/>
          <w:sz w:val="24"/>
        </w:rPr>
      </w:pPr>
    </w:p>
    <w:p w14:paraId="72E279C0" w14:textId="5A5134A5" w:rsidR="003F7900" w:rsidRPr="00AE3388" w:rsidRDefault="003F7900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Family and Consumer Sciences programs throughout Alabama 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>
        <w:rPr>
          <w:bCs/>
          <w:i/>
          <w:sz w:val="24"/>
        </w:rPr>
        <w:t>in Alabama.</w:t>
      </w:r>
      <w:r>
        <w:rPr>
          <w:bCs/>
          <w:sz w:val="32"/>
        </w:rPr>
        <w:t xml:space="preserve"> </w:t>
      </w:r>
      <w:r>
        <w:rPr>
          <w:bCs/>
          <w:i/>
          <w:sz w:val="24"/>
        </w:rPr>
        <w:t>The Alabama Association</w:t>
      </w:r>
      <w:r w:rsidR="00EA44D9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>
        <w:rPr>
          <w:bCs/>
          <w:i/>
          <w:sz w:val="24"/>
        </w:rPr>
        <w:t xml:space="preserve">Application and submit it to the state office </w:t>
      </w:r>
      <w:r w:rsidR="00805EDA">
        <w:rPr>
          <w:bCs/>
          <w:i/>
          <w:sz w:val="24"/>
        </w:rPr>
        <w:t xml:space="preserve">via email </w:t>
      </w:r>
      <w:r>
        <w:rPr>
          <w:bCs/>
          <w:i/>
          <w:sz w:val="24"/>
        </w:rPr>
        <w:t xml:space="preserve">by </w:t>
      </w:r>
      <w:r w:rsidR="00D563A3">
        <w:rPr>
          <w:b/>
          <w:bCs/>
          <w:i/>
          <w:sz w:val="24"/>
        </w:rPr>
        <w:t>February 1, 2024</w:t>
      </w:r>
      <w:r>
        <w:rPr>
          <w:bCs/>
          <w:i/>
          <w:sz w:val="24"/>
        </w:rPr>
        <w:t xml:space="preserve">.  A special </w:t>
      </w:r>
      <w:r w:rsidR="007A3517">
        <w:rPr>
          <w:bCs/>
          <w:i/>
          <w:sz w:val="24"/>
        </w:rPr>
        <w:t>award</w:t>
      </w:r>
      <w:r>
        <w:rPr>
          <w:bCs/>
          <w:i/>
          <w:sz w:val="24"/>
        </w:rPr>
        <w:t xml:space="preserve"> will be presented to the winning chapter at the FCCLA State </w:t>
      </w:r>
      <w:r w:rsidR="00556392">
        <w:rPr>
          <w:bCs/>
          <w:i/>
          <w:sz w:val="24"/>
        </w:rPr>
        <w:t>Leadership Conference</w:t>
      </w:r>
      <w:r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bookmarkStart w:id="0" w:name="_Hlk25738549"/>
      <w:r w:rsidR="00AE3388" w:rsidRPr="00AE3388">
        <w:rPr>
          <w:b/>
          <w:bCs/>
          <w:i/>
          <w:sz w:val="24"/>
        </w:rPr>
        <w:t xml:space="preserve">Note: 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bookmarkEnd w:id="0"/>
    <w:p w14:paraId="7565BCD3" w14:textId="77777777" w:rsidR="00556392" w:rsidRDefault="00556392">
      <w:pPr>
        <w:jc w:val="both"/>
        <w:rPr>
          <w:b/>
        </w:rPr>
      </w:pPr>
    </w:p>
    <w:p w14:paraId="5B09D114" w14:textId="77777777"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14:paraId="22A6D1CC" w14:textId="77777777" w:rsidR="003F7900" w:rsidRDefault="003F7900"/>
    <w:p w14:paraId="74CB374D" w14:textId="77777777"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33158E05" w14:textId="77777777" w:rsidR="003F7900" w:rsidRDefault="003F7900">
      <w:pPr>
        <w:jc w:val="both"/>
        <w:rPr>
          <w:sz w:val="22"/>
        </w:rPr>
      </w:pPr>
    </w:p>
    <w:p w14:paraId="5CF611D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14:paraId="6717052C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14:paraId="792E5F4B" w14:textId="3193EE1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in their community </w:t>
      </w:r>
      <w:r w:rsidR="00EA33B4">
        <w:rPr>
          <w:sz w:val="22"/>
        </w:rPr>
        <w:t>using</w:t>
      </w:r>
      <w:r>
        <w:rPr>
          <w:sz w:val="22"/>
        </w:rPr>
        <w:t xml:space="preserve"> family and consumer science skills.</w:t>
      </w:r>
    </w:p>
    <w:p w14:paraId="030AB92F" w14:textId="104C2720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 </w:t>
      </w:r>
      <w:r w:rsidR="00805EDA">
        <w:rPr>
          <w:sz w:val="22"/>
        </w:rPr>
        <w:t>via email</w:t>
      </w:r>
      <w:r w:rsidR="007824C2">
        <w:rPr>
          <w:sz w:val="22"/>
        </w:rPr>
        <w:t xml:space="preserve">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Additional materials will not be considered.</w:t>
      </w:r>
    </w:p>
    <w:p w14:paraId="0F9EF0DB" w14:textId="1B06EAFC" w:rsidR="002C7E87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</w:t>
      </w:r>
      <w:r w:rsidR="002C7E87">
        <w:rPr>
          <w:sz w:val="22"/>
        </w:rPr>
        <w:t xml:space="preserve">be </w:t>
      </w:r>
      <w:r w:rsidR="008543C0">
        <w:rPr>
          <w:sz w:val="22"/>
        </w:rPr>
        <w:t>submitted</w:t>
      </w:r>
      <w:r w:rsidR="002C7E87">
        <w:rPr>
          <w:sz w:val="22"/>
        </w:rPr>
        <w:t xml:space="preserve"> by February 1, 2024</w:t>
      </w:r>
      <w:r w:rsidR="007824C2">
        <w:rPr>
          <w:sz w:val="22"/>
        </w:rPr>
        <w:t xml:space="preserve">. </w:t>
      </w:r>
    </w:p>
    <w:p w14:paraId="4D6EFA25" w14:textId="2816D966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An awards committee will select the outstanding project.</w:t>
      </w:r>
    </w:p>
    <w:p w14:paraId="357F2E84" w14:textId="7D3CCCC3"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 w:rsidR="00805EDA">
        <w:rPr>
          <w:sz w:val="22"/>
        </w:rPr>
        <w:t xml:space="preserve">and </w:t>
      </w:r>
      <w:r>
        <w:rPr>
          <w:sz w:val="22"/>
        </w:rPr>
        <w:t xml:space="preserve">or at the </w:t>
      </w:r>
      <w:r w:rsidR="00867B0C">
        <w:rPr>
          <w:sz w:val="22"/>
        </w:rPr>
        <w:t>Summer</w:t>
      </w:r>
      <w:r>
        <w:rPr>
          <w:sz w:val="22"/>
        </w:rPr>
        <w:t xml:space="preserve"> Professional Development Conference.</w:t>
      </w:r>
    </w:p>
    <w:p w14:paraId="6B285CF6" w14:textId="77777777" w:rsidR="003F7900" w:rsidRDefault="003F7900"/>
    <w:p w14:paraId="06832F80" w14:textId="77777777"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14:paraId="71C1E4CA" w14:textId="77777777" w:rsidR="003F7900" w:rsidRDefault="003F7900">
      <w:pPr>
        <w:rPr>
          <w:b/>
          <w:u w:val="single"/>
        </w:rPr>
      </w:pPr>
    </w:p>
    <w:p w14:paraId="3673086D" w14:textId="77777777"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14:paraId="76171EE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14:paraId="700A686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14:paraId="5A550107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14:paraId="0A1544E2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6D0055AF" w14:textId="77777777" w:rsidR="003F7900" w:rsidRDefault="003F7900">
      <w:pPr>
        <w:rPr>
          <w:sz w:val="22"/>
        </w:rPr>
      </w:pPr>
    </w:p>
    <w:p w14:paraId="40E414A2" w14:textId="77777777"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14:paraId="08F860A6" w14:textId="77777777" w:rsidR="003F7900" w:rsidRDefault="003F7900">
      <w:pPr>
        <w:rPr>
          <w:b/>
          <w:u w:val="single"/>
        </w:rPr>
      </w:pPr>
    </w:p>
    <w:p w14:paraId="3BA072F5" w14:textId="18D8ED30" w:rsidR="003F7900" w:rsidRDefault="00392B4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hyperlink r:id="rId11" w:history="1">
        <w:r w:rsidR="008543C0" w:rsidRPr="00392B43">
          <w:rPr>
            <w:rStyle w:val="Hyperlink"/>
            <w:sz w:val="22"/>
          </w:rPr>
          <w:t>Submit</w:t>
        </w:r>
      </w:hyperlink>
      <w:r w:rsidR="008543C0">
        <w:rPr>
          <w:sz w:val="22"/>
        </w:rPr>
        <w:t xml:space="preserve"> </w:t>
      </w:r>
      <w:r w:rsidR="003F7900">
        <w:rPr>
          <w:sz w:val="22"/>
        </w:rPr>
        <w:t xml:space="preserve">your application by </w:t>
      </w:r>
      <w:r w:rsidR="00D563A3">
        <w:rPr>
          <w:b/>
          <w:bCs/>
          <w:sz w:val="22"/>
        </w:rPr>
        <w:t>February 1, 2024</w:t>
      </w:r>
      <w:r w:rsidR="003F7900">
        <w:rPr>
          <w:sz w:val="22"/>
        </w:rPr>
        <w:t>.</w:t>
      </w:r>
    </w:p>
    <w:p w14:paraId="1566F2C1" w14:textId="6A619AA0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Type the information requested on the form. Only typed applications will be accepted.</w:t>
      </w:r>
    </w:p>
    <w:p w14:paraId="297B901C" w14:textId="77777777"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No scrapbooks or notebooks are acceptable.</w:t>
      </w:r>
    </w:p>
    <w:p w14:paraId="04544C48" w14:textId="77777777" w:rsidR="003F7900" w:rsidRDefault="003F7900">
      <w:pPr>
        <w:numPr>
          <w:ilvl w:val="0"/>
          <w:numId w:val="17"/>
        </w:numPr>
        <w:tabs>
          <w:tab w:val="clear" w:pos="720"/>
          <w:tab w:val="left" w:pos="9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Be concise but give as many details as </w:t>
      </w:r>
      <w:r w:rsidR="007824C2">
        <w:rPr>
          <w:sz w:val="22"/>
        </w:rPr>
        <w:t xml:space="preserve">possible. </w:t>
      </w:r>
      <w:r>
        <w:rPr>
          <w:sz w:val="22"/>
        </w:rPr>
        <w:t>Applicants will be judged on quality of presentation, not quantity.</w:t>
      </w:r>
    </w:p>
    <w:p w14:paraId="30FF0BEC" w14:textId="77777777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Attach a copy of your national affiliation form.</w:t>
      </w:r>
    </w:p>
    <w:p w14:paraId="22189928" w14:textId="77777777" w:rsidR="00C70903" w:rsidRPr="00C70903" w:rsidRDefault="003F7900" w:rsidP="00C70903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b/>
          <w:sz w:val="24"/>
        </w:rPr>
      </w:pPr>
      <w:r>
        <w:t>Be sure all participants are dues paying members.</w:t>
      </w:r>
    </w:p>
    <w:p w14:paraId="19949515" w14:textId="36E59F2F" w:rsidR="003F7900" w:rsidRPr="00C70903" w:rsidRDefault="00B226AF" w:rsidP="00C70903">
      <w:pPr>
        <w:pStyle w:val="BodyText2"/>
        <w:ind w:left="36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9ECCE" wp14:editId="270963A4">
            <wp:simplePos x="0" y="0"/>
            <wp:positionH relativeFrom="margin">
              <wp:posOffset>-276225</wp:posOffset>
            </wp:positionH>
            <wp:positionV relativeFrom="margin">
              <wp:posOffset>209550</wp:posOffset>
            </wp:positionV>
            <wp:extent cx="1828800" cy="914400"/>
            <wp:effectExtent l="0" t="0" r="0" b="0"/>
            <wp:wrapSquare wrapText="bothSides"/>
            <wp:docPr id="10" name="Picture 10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F6A8" w14:textId="72C8A172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3C2E756E" w14:textId="12442887" w:rsidR="00655536" w:rsidRDefault="00C70903">
      <w:pPr>
        <w:pStyle w:val="BodyText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617E" wp14:editId="159CB0FF">
                <wp:simplePos x="0" y="0"/>
                <wp:positionH relativeFrom="margin">
                  <wp:posOffset>1183005</wp:posOffset>
                </wp:positionH>
                <wp:positionV relativeFrom="paragraph">
                  <wp:posOffset>13970</wp:posOffset>
                </wp:positionV>
                <wp:extent cx="3769995" cy="6858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FF218" w14:textId="77777777" w:rsidR="00867B0C" w:rsidRDefault="00867B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765ABE" w14:textId="4D4797A8" w:rsidR="003F7900" w:rsidRPr="00655536" w:rsidRDefault="00C709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4F5FC0" w:rsidRPr="006555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ocus on Alabama </w:t>
                            </w:r>
                            <w:r w:rsidR="003F7900" w:rsidRPr="00655536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17E" id="Text Box 5" o:spid="_x0000_s1027" type="#_x0000_t202" style="position:absolute;margin-left:93.15pt;margin-top:1.1pt;width:296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W59wEAANEDAAAOAAAAZHJzL2Uyb0RvYy54bWysU8tu2zAQvBfoPxC817Jd27EFy0HqwEWB&#10;9AGk/QCKoiSiFJdd0pbSr++SchwjvRXVgeByydmd2dH2dugMOyn0GmzBZ5MpZ8pKqLRtCv7j++Hd&#10;mjMfhK2EAasK/qQ8v929fbPtXa7m0IKpFDICsT7vXcHbEFyeZV62qhN+Ak5ZStaAnQgUYpNVKHpC&#10;70w2n05XWQ9YOQSpvKfT+zHJdwm/rpUMX+vaq8BMwam3kFZMaxnXbLcVeYPCtVqe2xD/0EUntKWi&#10;F6h7EQQ7ov4LqtMSwUMdJhK6DOpaS5U4EJvZ9BWbx1Y4lbiQON5dZPL/D1Z+OT26b8jC8AEGGmAi&#10;4d0DyJ+eWdi3wjbqDhH6VomKCs+iZFnvfH5+GqX2uY8gZf8ZKhqyOAZIQEONXVSFeDJCpwE8XURX&#10;Q2CSDt/frDabzZIzSbnVermepqlkIn9+7dCHjwo6FjcFRxpqQhenBx9iNyJ/vhKLeTC6OmhjUoBN&#10;uTfIToIMcEhfIvDqmrHxsoX4bESMJ4lmZDZyDEM5MF2dNYisS6ieiDfC6Cv6D2jTAv7mrCdPFdz/&#10;OgpUnJlPlrTbzBaLaMIULJY3cwrwOlNeZ4SVBFXwwNm43YfRuEeHummp0jgtC3ekd62TFC9dndsn&#10;3ySFzh6PxryO062XP3H3BwAA//8DAFBLAwQUAAYACAAAACEA74Us3twAAAAJAQAADwAAAGRycy9k&#10;b3ducmV2LnhtbEyPTU7DMBCF90jcwRokNojaDZCEEKcCJFC3LT3AJJ4mEbEdxW6T3p5hBcun7+n9&#10;lJvFDuJMU+i907BeKRDkGm9612o4fH3c5yBCRGdw8I40XCjAprq+KrEwfnY7Ou9jKzjEhQI1dDGO&#10;hZSh6chiWPmRHLOjnyxGllMrzYQzh9tBJkql0mLvuKHDkd47ar73J6vhuJ3vnp7n+jMest1j+oZ9&#10;VvuL1rc3y+sLiEhL/DPD73yeDhVvqv3JmSAG1nn6wFYNSQKCeZYr/lYzWKsEZFXK/w+qHwAAAP//&#10;AwBQSwECLQAUAAYACAAAACEAtoM4kv4AAADhAQAAEwAAAAAAAAAAAAAAAAAAAAAAW0NvbnRlbnRf&#10;VHlwZXNdLnhtbFBLAQItABQABgAIAAAAIQA4/SH/1gAAAJQBAAALAAAAAAAAAAAAAAAAAC8BAABf&#10;cmVscy8ucmVsc1BLAQItABQABgAIAAAAIQBf5QW59wEAANEDAAAOAAAAAAAAAAAAAAAAAC4CAABk&#10;cnMvZTJvRG9jLnhtbFBLAQItABQABgAIAAAAIQDvhSze3AAAAAkBAAAPAAAAAAAAAAAAAAAAAFEE&#10;AABkcnMvZG93bnJldi54bWxQSwUGAAAAAAQABADzAAAAWgUAAAAA&#10;" stroked="f">
                <v:textbox>
                  <w:txbxContent>
                    <w:p w14:paraId="26FFF218" w14:textId="77777777" w:rsidR="00867B0C" w:rsidRDefault="00867B0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765ABE" w14:textId="4D4797A8" w:rsidR="003F7900" w:rsidRPr="00655536" w:rsidRDefault="00C709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="004F5FC0" w:rsidRPr="00655536">
                        <w:rPr>
                          <w:b/>
                          <w:sz w:val="36"/>
                          <w:szCs w:val="36"/>
                        </w:rPr>
                        <w:t xml:space="preserve">ocus on Alabama </w:t>
                      </w:r>
                      <w:r w:rsidR="003F7900" w:rsidRPr="00655536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BD41A" w14:textId="1398E3D2" w:rsidR="00655536" w:rsidRDefault="00655536">
      <w:pPr>
        <w:pStyle w:val="BodyText"/>
        <w:rPr>
          <w:b/>
          <w:u w:val="single"/>
        </w:rPr>
      </w:pPr>
    </w:p>
    <w:p w14:paraId="4E1173FE" w14:textId="77777777" w:rsidR="00C70903" w:rsidRDefault="00C70903">
      <w:pPr>
        <w:pStyle w:val="BodyText"/>
        <w:rPr>
          <w:b/>
          <w:u w:val="single"/>
        </w:rPr>
      </w:pPr>
    </w:p>
    <w:p w14:paraId="0767A5E2" w14:textId="77777777" w:rsidR="00C70903" w:rsidRDefault="00C70903">
      <w:pPr>
        <w:pStyle w:val="BodyText"/>
        <w:rPr>
          <w:b/>
          <w:u w:val="single"/>
        </w:rPr>
      </w:pPr>
    </w:p>
    <w:p w14:paraId="526F5456" w14:textId="77777777" w:rsidR="00C70903" w:rsidRDefault="00C70903">
      <w:pPr>
        <w:pStyle w:val="BodyText"/>
        <w:rPr>
          <w:b/>
          <w:u w:val="single"/>
        </w:rPr>
      </w:pPr>
    </w:p>
    <w:p w14:paraId="26E4CCCD" w14:textId="2E5372FE" w:rsidR="003F7900" w:rsidRDefault="003F7900">
      <w:pPr>
        <w:pStyle w:val="BodyText"/>
      </w:pPr>
      <w:r w:rsidRPr="004F5FC0">
        <w:rPr>
          <w:b/>
          <w:u w:val="single"/>
        </w:rPr>
        <w:t>Directions</w:t>
      </w:r>
      <w:r w:rsidRPr="004F5FC0">
        <w:rPr>
          <w:b/>
        </w:rPr>
        <w:t>.</w:t>
      </w:r>
      <w:r>
        <w:t xml:space="preserve"> Type the infor</w:t>
      </w:r>
      <w:r w:rsidR="004F5FC0">
        <w:t xml:space="preserve">mation requested on this form. </w:t>
      </w:r>
      <w:r>
        <w:t>Newspaper clippings and project photos may be attached on no more than five</w:t>
      </w:r>
      <w:r w:rsidR="004F5FC0">
        <w:t xml:space="preserve"> separate 8-1/2” x 11” sheets. </w:t>
      </w:r>
      <w:r>
        <w:t xml:space="preserve">Scrapbooks or large notebooks are </w:t>
      </w:r>
      <w:r w:rsidRPr="00C66EAF">
        <w:rPr>
          <w:b/>
          <w:u w:val="single"/>
        </w:rPr>
        <w:t>not</w:t>
      </w:r>
      <w:r w:rsidRPr="00C66EAF">
        <w:rPr>
          <w:b/>
        </w:rPr>
        <w:t xml:space="preserve"> </w:t>
      </w:r>
      <w:r>
        <w:t xml:space="preserve">acceptable. Be </w:t>
      </w:r>
      <w:r w:rsidR="00B226AF">
        <w:t>concise but</w:t>
      </w:r>
      <w:r>
        <w:t xml:space="preserve"> giv</w:t>
      </w:r>
      <w:r w:rsidR="00C66EAF">
        <w:t xml:space="preserve">e as many details as possible. </w:t>
      </w:r>
      <w:r>
        <w:t>Applicants will be judged on the quality of presentation and the project, not on the quantity of materials submitted.</w:t>
      </w:r>
    </w:p>
    <w:p w14:paraId="3291A8C5" w14:textId="77777777"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2417"/>
        <w:gridCol w:w="1928"/>
        <w:gridCol w:w="3717"/>
      </w:tblGrid>
      <w:tr w:rsidR="003F7900" w14:paraId="1B14F429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4E4F" w14:textId="77777777"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DDC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9A9" w14:paraId="353E82A1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CB5" w14:textId="77777777"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DBDFF" w14:textId="77777777"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0AA6D690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2DA9" w14:textId="77777777"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77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6EC54623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FF32" w14:textId="77777777" w:rsidR="003F7900" w:rsidRDefault="003F7900">
            <w:pPr>
              <w:pStyle w:val="BodyText"/>
              <w:jc w:val="right"/>
            </w:pPr>
          </w:p>
          <w:p w14:paraId="3F27F370" w14:textId="77777777"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B2D418" w14:textId="77777777" w:rsidR="003F7900" w:rsidRDefault="003F7900">
            <w:pPr>
              <w:pStyle w:val="BodyText"/>
            </w:pPr>
          </w:p>
          <w:p w14:paraId="397F96B4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7900" w14:paraId="4891328A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A93F" w14:textId="77777777"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14:paraId="7D09AB87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14:paraId="77064B7B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14:paraId="478AAE2F" w14:textId="77777777" w:rsidR="003F7900" w:rsidRDefault="003F7900">
            <w:pPr>
              <w:pStyle w:val="BodyText"/>
            </w:pPr>
          </w:p>
          <w:p w14:paraId="2E492E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77CCF205" w14:textId="77777777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A3BD" w14:textId="77777777" w:rsidR="003F7900" w:rsidRDefault="003F7900">
            <w:pPr>
              <w:pStyle w:val="BodyText"/>
              <w:jc w:val="right"/>
            </w:pPr>
          </w:p>
          <w:p w14:paraId="683247B3" w14:textId="77777777"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14:paraId="6BF58726" w14:textId="77777777" w:rsidR="003F7900" w:rsidRDefault="003F7900">
            <w:pPr>
              <w:pStyle w:val="BodyText"/>
            </w:pPr>
          </w:p>
          <w:p w14:paraId="454EB6F0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AC0C" w14:textId="77777777" w:rsidR="003F7900" w:rsidRDefault="003F7900">
      <w:pPr>
        <w:rPr>
          <w:b/>
          <w:sz w:val="16"/>
        </w:rPr>
      </w:pPr>
    </w:p>
    <w:p w14:paraId="666DF025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2"/>
        <w:gridCol w:w="844"/>
        <w:gridCol w:w="845"/>
        <w:gridCol w:w="840"/>
        <w:gridCol w:w="845"/>
      </w:tblGrid>
      <w:tr w:rsidR="003F7900" w14:paraId="70D32963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A2A697" w14:textId="77777777"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DDBEF4" w14:textId="77777777" w:rsidR="003F7900" w:rsidRDefault="003F7900">
            <w:pPr>
              <w:pStyle w:val="BodyText"/>
            </w:pPr>
          </w:p>
          <w:p w14:paraId="59F37726" w14:textId="77777777"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C2EC4D8" w14:textId="77777777" w:rsidR="003F7900" w:rsidRDefault="003F7900">
            <w:pPr>
              <w:pStyle w:val="BodyText"/>
            </w:pPr>
          </w:p>
          <w:p w14:paraId="59427CB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6B76832" w14:textId="77777777" w:rsidR="003F7900" w:rsidRDefault="003F7900">
            <w:pPr>
              <w:pStyle w:val="BodyText"/>
            </w:pPr>
          </w:p>
          <w:p w14:paraId="25253FB3" w14:textId="77777777"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21098155" w14:textId="77777777" w:rsidR="003F7900" w:rsidRDefault="003F7900">
            <w:pPr>
              <w:pStyle w:val="BodyText"/>
            </w:pPr>
          </w:p>
          <w:p w14:paraId="04B3626A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7B399" w14:textId="77777777" w:rsidR="003F7900" w:rsidRDefault="003F7900">
      <w:pPr>
        <w:pStyle w:val="BodyText"/>
      </w:pPr>
    </w:p>
    <w:p w14:paraId="26E1DF82" w14:textId="77777777" w:rsidR="003F7900" w:rsidRDefault="003F7900">
      <w:pPr>
        <w:pStyle w:val="BodyText"/>
      </w:pPr>
      <w:r>
        <w:t>All information submitted is correct to the best of my knowledge.</w:t>
      </w:r>
    </w:p>
    <w:p w14:paraId="4248397F" w14:textId="77777777"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3F7900" w14:paraId="249556E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8A9C" w14:textId="77777777"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14:paraId="131C7BD6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6934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6B1BCD06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7900" w14:paraId="3C6B610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034330A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3D96CCEB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01562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E812B69" w14:textId="77777777" w:rsidR="003F7900" w:rsidRDefault="003F7900">
            <w:pPr>
              <w:pStyle w:val="BodyText"/>
            </w:pPr>
          </w:p>
        </w:tc>
      </w:tr>
      <w:tr w:rsidR="003F7900" w14:paraId="34DC6A7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D3F" w14:textId="77777777"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14A51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C5CA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B159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4572D02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6EC32FE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6CE7C2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3BAC5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120E15E" w14:textId="77777777" w:rsidR="003F7900" w:rsidRDefault="003F7900">
            <w:pPr>
              <w:pStyle w:val="BodyText"/>
            </w:pPr>
          </w:p>
        </w:tc>
      </w:tr>
    </w:tbl>
    <w:p w14:paraId="60A75AED" w14:textId="77777777" w:rsidR="003F7900" w:rsidRDefault="003F7900">
      <w:pPr>
        <w:rPr>
          <w:b/>
          <w:sz w:val="16"/>
        </w:rPr>
      </w:pPr>
    </w:p>
    <w:p w14:paraId="0F58273E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43E633A4" w14:textId="77777777" w:rsidR="003F7900" w:rsidRDefault="003F7900">
      <w:pPr>
        <w:pStyle w:val="BodyText"/>
      </w:pPr>
      <w:r>
        <w:t>Project Summary</w:t>
      </w:r>
    </w:p>
    <w:p w14:paraId="7157E44E" w14:textId="77777777"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3F7900" w14:paraId="76F51DF6" w14:textId="77777777">
        <w:tc>
          <w:tcPr>
            <w:tcW w:w="1548" w:type="dxa"/>
          </w:tcPr>
          <w:p w14:paraId="53DE7A59" w14:textId="77777777"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88578" w14:textId="77777777"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4"/>
          </w:p>
        </w:tc>
      </w:tr>
    </w:tbl>
    <w:p w14:paraId="348B709C" w14:textId="77777777" w:rsidR="003F7900" w:rsidRDefault="003F7900">
      <w:pPr>
        <w:jc w:val="both"/>
        <w:rPr>
          <w:bCs/>
          <w:sz w:val="16"/>
        </w:rPr>
      </w:pPr>
    </w:p>
    <w:p w14:paraId="646BEF74" w14:textId="02A6325B"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</w:t>
      </w:r>
      <w:r w:rsidR="00805EDA">
        <w:rPr>
          <w:bCs/>
          <w:i/>
          <w:sz w:val="22"/>
        </w:rPr>
        <w:t>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14:paraId="1BCE2CBB" w14:textId="77777777"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5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sz w:val="22"/>
        </w:rPr>
        <w:fldChar w:fldCharType="end"/>
      </w:r>
      <w:bookmarkEnd w:id="5"/>
    </w:p>
    <w:p w14:paraId="4F96B183" w14:textId="77777777"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6324D58A" w14:textId="77777777" w:rsidR="003F7900" w:rsidRDefault="003F7900">
      <w:pPr>
        <w:pStyle w:val="Heading8"/>
      </w:pPr>
      <w:r>
        <w:t>Page 2</w:t>
      </w:r>
    </w:p>
    <w:p w14:paraId="1720FF01" w14:textId="77777777" w:rsidR="003F7900" w:rsidRDefault="003F7900">
      <w:pPr>
        <w:pStyle w:val="BodyTextIndent2"/>
      </w:pPr>
      <w:r>
        <w:t xml:space="preserve"> (20 POINTS)</w:t>
      </w:r>
    </w:p>
    <w:p w14:paraId="67E3841B" w14:textId="3CE673F2"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14:paraId="1E4FE93C" w14:textId="77777777" w:rsidR="003F7900" w:rsidRDefault="003F7900">
      <w:pPr>
        <w:ind w:left="360" w:hanging="360"/>
        <w:rPr>
          <w:bCs/>
          <w:sz w:val="22"/>
        </w:rPr>
      </w:pPr>
    </w:p>
    <w:p w14:paraId="7AB36C13" w14:textId="77777777"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6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6"/>
    </w:p>
    <w:p w14:paraId="50460778" w14:textId="77777777" w:rsidR="003F7900" w:rsidRDefault="003F7900">
      <w:pPr>
        <w:ind w:left="360" w:hanging="360"/>
        <w:rPr>
          <w:bCs/>
          <w:sz w:val="22"/>
        </w:rPr>
      </w:pPr>
    </w:p>
    <w:p w14:paraId="29995618" w14:textId="77777777" w:rsidR="003F7900" w:rsidRDefault="003F7900">
      <w:pPr>
        <w:ind w:left="360" w:hanging="360"/>
        <w:rPr>
          <w:bCs/>
          <w:sz w:val="22"/>
        </w:rPr>
      </w:pPr>
    </w:p>
    <w:p w14:paraId="7A88A5D7" w14:textId="77777777" w:rsidR="003F7900" w:rsidRDefault="003F7900">
      <w:pPr>
        <w:ind w:left="360" w:hanging="360"/>
        <w:rPr>
          <w:bCs/>
          <w:sz w:val="22"/>
        </w:rPr>
      </w:pPr>
    </w:p>
    <w:p w14:paraId="674F221D" w14:textId="77777777" w:rsidR="003F7900" w:rsidRDefault="003F7900">
      <w:pPr>
        <w:ind w:left="360" w:hanging="360"/>
        <w:rPr>
          <w:bCs/>
          <w:sz w:val="22"/>
        </w:rPr>
      </w:pPr>
    </w:p>
    <w:p w14:paraId="61DC99DC" w14:textId="77777777" w:rsidR="003F7900" w:rsidRDefault="003F7900">
      <w:pPr>
        <w:ind w:left="360" w:hanging="360"/>
        <w:rPr>
          <w:bCs/>
          <w:sz w:val="22"/>
        </w:rPr>
      </w:pPr>
    </w:p>
    <w:p w14:paraId="67077944" w14:textId="77777777" w:rsidR="003F7900" w:rsidRDefault="003F7900">
      <w:pPr>
        <w:ind w:left="360" w:hanging="360"/>
        <w:rPr>
          <w:bCs/>
          <w:sz w:val="22"/>
        </w:rPr>
      </w:pPr>
    </w:p>
    <w:p w14:paraId="24C41892" w14:textId="77777777" w:rsidR="003F7900" w:rsidRDefault="003F7900">
      <w:pPr>
        <w:ind w:left="360" w:hanging="360"/>
        <w:rPr>
          <w:bCs/>
          <w:sz w:val="22"/>
        </w:rPr>
      </w:pPr>
    </w:p>
    <w:p w14:paraId="11EF5DFA" w14:textId="77777777" w:rsidR="003F7900" w:rsidRDefault="003F7900">
      <w:pPr>
        <w:ind w:left="360" w:hanging="360"/>
        <w:rPr>
          <w:bCs/>
          <w:sz w:val="22"/>
        </w:rPr>
      </w:pPr>
    </w:p>
    <w:p w14:paraId="26F4F77E" w14:textId="77777777" w:rsidR="003F7900" w:rsidRDefault="003F7900">
      <w:pPr>
        <w:ind w:left="360" w:hanging="360"/>
        <w:rPr>
          <w:bCs/>
          <w:sz w:val="22"/>
        </w:rPr>
      </w:pPr>
    </w:p>
    <w:p w14:paraId="1EC7750B" w14:textId="77777777" w:rsidR="003F7900" w:rsidRDefault="003F7900">
      <w:pPr>
        <w:ind w:left="360" w:hanging="360"/>
        <w:rPr>
          <w:bCs/>
          <w:sz w:val="22"/>
        </w:rPr>
      </w:pPr>
    </w:p>
    <w:p w14:paraId="64E1D96C" w14:textId="77777777" w:rsidR="003F7900" w:rsidRDefault="003F7900">
      <w:pPr>
        <w:ind w:left="360" w:hanging="360"/>
        <w:rPr>
          <w:bCs/>
          <w:sz w:val="24"/>
        </w:rPr>
      </w:pPr>
    </w:p>
    <w:p w14:paraId="475EE770" w14:textId="77777777" w:rsidR="003F7900" w:rsidRDefault="003F7900">
      <w:pPr>
        <w:ind w:left="360" w:hanging="360"/>
        <w:rPr>
          <w:bCs/>
          <w:sz w:val="24"/>
        </w:rPr>
      </w:pPr>
    </w:p>
    <w:p w14:paraId="1EE1A069" w14:textId="77777777" w:rsidR="003F7900" w:rsidRDefault="003F7900">
      <w:pPr>
        <w:ind w:left="360" w:hanging="360"/>
        <w:rPr>
          <w:bCs/>
          <w:sz w:val="24"/>
        </w:rPr>
      </w:pPr>
    </w:p>
    <w:p w14:paraId="50D3A520" w14:textId="77777777" w:rsidR="003F7900" w:rsidRDefault="003F7900">
      <w:pPr>
        <w:ind w:left="360" w:hanging="360"/>
        <w:rPr>
          <w:bCs/>
          <w:sz w:val="24"/>
        </w:rPr>
      </w:pPr>
    </w:p>
    <w:p w14:paraId="62729351" w14:textId="77777777" w:rsidR="003F7900" w:rsidRDefault="003F7900">
      <w:pPr>
        <w:ind w:left="360" w:hanging="360"/>
        <w:rPr>
          <w:bCs/>
          <w:sz w:val="24"/>
        </w:rPr>
      </w:pPr>
    </w:p>
    <w:p w14:paraId="608A6A55" w14:textId="77777777" w:rsidR="003F7900" w:rsidRDefault="003F7900">
      <w:pPr>
        <w:ind w:left="360" w:hanging="360"/>
        <w:rPr>
          <w:bCs/>
          <w:sz w:val="24"/>
        </w:rPr>
      </w:pPr>
    </w:p>
    <w:p w14:paraId="391E2BE6" w14:textId="77777777" w:rsidR="003F7900" w:rsidRDefault="003F7900">
      <w:pPr>
        <w:ind w:left="360" w:hanging="360"/>
        <w:rPr>
          <w:bCs/>
          <w:sz w:val="24"/>
        </w:rPr>
      </w:pPr>
    </w:p>
    <w:p w14:paraId="5586FB68" w14:textId="77777777" w:rsidR="003F7900" w:rsidRDefault="003F7900">
      <w:pPr>
        <w:ind w:left="360" w:hanging="360"/>
        <w:rPr>
          <w:bCs/>
          <w:sz w:val="24"/>
        </w:rPr>
      </w:pPr>
    </w:p>
    <w:p w14:paraId="3667B15A" w14:textId="77777777" w:rsidR="003F7900" w:rsidRDefault="003F7900">
      <w:pPr>
        <w:ind w:left="360" w:hanging="360"/>
        <w:rPr>
          <w:bCs/>
          <w:sz w:val="24"/>
        </w:rPr>
      </w:pPr>
    </w:p>
    <w:p w14:paraId="430BAB1A" w14:textId="77777777" w:rsidR="003F7900" w:rsidRDefault="003F7900">
      <w:pPr>
        <w:ind w:left="360" w:hanging="360"/>
        <w:rPr>
          <w:bCs/>
          <w:sz w:val="24"/>
        </w:rPr>
      </w:pPr>
    </w:p>
    <w:p w14:paraId="31AFE361" w14:textId="77777777" w:rsidR="003F7900" w:rsidRDefault="003F7900">
      <w:pPr>
        <w:ind w:left="360" w:hanging="360"/>
        <w:rPr>
          <w:bCs/>
          <w:sz w:val="24"/>
        </w:rPr>
      </w:pPr>
    </w:p>
    <w:p w14:paraId="43B2DF66" w14:textId="77777777" w:rsidR="003F7900" w:rsidRDefault="003F7900">
      <w:pPr>
        <w:pStyle w:val="BodyTextIndent2"/>
      </w:pPr>
      <w:r>
        <w:t>(40 POINTS)</w:t>
      </w:r>
    </w:p>
    <w:p w14:paraId="403119C1" w14:textId="08B636D1"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</w:t>
      </w:r>
      <w:r w:rsidR="00805EDA">
        <w:rPr>
          <w:b w:val="0"/>
          <w:bCs/>
        </w:rPr>
        <w:t xml:space="preserve">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36B5E8D1" w14:textId="77777777"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14:paraId="7BB15C62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E322039" w14:textId="77777777"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440B1807" w14:textId="77777777" w:rsidR="003F7900" w:rsidRDefault="003F7900">
      <w:pPr>
        <w:pStyle w:val="Heading8"/>
      </w:pPr>
      <w:r>
        <w:t>Page 3</w:t>
      </w:r>
    </w:p>
    <w:p w14:paraId="78A59EE7" w14:textId="77777777"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14:paraId="04CE065F" w14:textId="77777777" w:rsidR="003F7900" w:rsidRDefault="003F7900">
      <w:pPr>
        <w:rPr>
          <w:bCs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6ED72720" w14:textId="77777777" w:rsidR="003F7900" w:rsidRDefault="003F7900">
      <w:pPr>
        <w:rPr>
          <w:bCs/>
          <w:sz w:val="24"/>
        </w:rPr>
      </w:pPr>
    </w:p>
    <w:p w14:paraId="4F04F4CE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0C30582F" w14:textId="77777777" w:rsidR="003F7900" w:rsidRDefault="003F7900">
      <w:pPr>
        <w:rPr>
          <w:bCs/>
          <w:sz w:val="24"/>
        </w:rPr>
      </w:pPr>
    </w:p>
    <w:p w14:paraId="35B3B248" w14:textId="77777777" w:rsidR="003F7900" w:rsidRDefault="003F7900">
      <w:pPr>
        <w:rPr>
          <w:bCs/>
          <w:sz w:val="24"/>
        </w:rPr>
      </w:pPr>
    </w:p>
    <w:p w14:paraId="49CB3844" w14:textId="77777777" w:rsidR="003F7900" w:rsidRDefault="003F7900">
      <w:pPr>
        <w:rPr>
          <w:bCs/>
          <w:sz w:val="24"/>
        </w:rPr>
      </w:pPr>
    </w:p>
    <w:p w14:paraId="143A66D1" w14:textId="77777777" w:rsidR="003F7900" w:rsidRDefault="003F7900">
      <w:pPr>
        <w:rPr>
          <w:bCs/>
          <w:sz w:val="24"/>
        </w:rPr>
      </w:pPr>
    </w:p>
    <w:p w14:paraId="1F8718CC" w14:textId="77777777" w:rsidR="003F7900" w:rsidRDefault="003F7900">
      <w:pPr>
        <w:rPr>
          <w:bCs/>
          <w:sz w:val="24"/>
        </w:rPr>
      </w:pPr>
    </w:p>
    <w:p w14:paraId="1CCF1EC8" w14:textId="77777777" w:rsidR="003F7900" w:rsidRDefault="003F7900">
      <w:pPr>
        <w:rPr>
          <w:bCs/>
          <w:sz w:val="24"/>
        </w:rPr>
      </w:pPr>
    </w:p>
    <w:p w14:paraId="50DC9BDF" w14:textId="77777777" w:rsidR="003F7900" w:rsidRDefault="003F7900">
      <w:pPr>
        <w:rPr>
          <w:bCs/>
          <w:sz w:val="24"/>
        </w:rPr>
      </w:pPr>
    </w:p>
    <w:p w14:paraId="3A54A336" w14:textId="77777777" w:rsidR="003F7900" w:rsidRDefault="003F7900">
      <w:pPr>
        <w:rPr>
          <w:bCs/>
          <w:sz w:val="24"/>
        </w:rPr>
      </w:pPr>
    </w:p>
    <w:p w14:paraId="5C06295B" w14:textId="77777777" w:rsidR="003F7900" w:rsidRDefault="003F7900">
      <w:pPr>
        <w:rPr>
          <w:bCs/>
          <w:sz w:val="24"/>
        </w:rPr>
      </w:pPr>
    </w:p>
    <w:p w14:paraId="736D609F" w14:textId="77777777" w:rsidR="003F7900" w:rsidRDefault="003F7900">
      <w:pPr>
        <w:rPr>
          <w:bCs/>
          <w:sz w:val="24"/>
        </w:rPr>
      </w:pPr>
    </w:p>
    <w:p w14:paraId="4620A86D" w14:textId="77777777" w:rsidR="003F7900" w:rsidRDefault="003F7900">
      <w:pPr>
        <w:rPr>
          <w:bCs/>
          <w:sz w:val="24"/>
        </w:rPr>
      </w:pPr>
    </w:p>
    <w:p w14:paraId="6DEA3064" w14:textId="77777777" w:rsidR="003F7900" w:rsidRDefault="003F7900">
      <w:pPr>
        <w:rPr>
          <w:bCs/>
          <w:sz w:val="24"/>
        </w:rPr>
      </w:pPr>
    </w:p>
    <w:p w14:paraId="4C4F6184" w14:textId="77777777" w:rsidR="003F7900" w:rsidRDefault="003F7900">
      <w:pPr>
        <w:rPr>
          <w:bCs/>
          <w:sz w:val="24"/>
        </w:rPr>
      </w:pPr>
    </w:p>
    <w:p w14:paraId="1C5CE217" w14:textId="77777777" w:rsidR="003F7900" w:rsidRDefault="003F7900">
      <w:pPr>
        <w:rPr>
          <w:bCs/>
          <w:sz w:val="24"/>
        </w:rPr>
      </w:pPr>
    </w:p>
    <w:p w14:paraId="325A5DBB" w14:textId="77777777" w:rsidR="003F7900" w:rsidRDefault="003F7900">
      <w:pPr>
        <w:rPr>
          <w:bCs/>
          <w:sz w:val="24"/>
        </w:rPr>
      </w:pPr>
    </w:p>
    <w:p w14:paraId="4FCA8C73" w14:textId="77777777" w:rsidR="003F7900" w:rsidRDefault="003F7900">
      <w:pPr>
        <w:rPr>
          <w:bCs/>
          <w:sz w:val="24"/>
        </w:rPr>
      </w:pPr>
    </w:p>
    <w:p w14:paraId="287AF67D" w14:textId="77777777" w:rsidR="003F7900" w:rsidRDefault="003F7900">
      <w:pPr>
        <w:rPr>
          <w:bCs/>
          <w:sz w:val="24"/>
        </w:rPr>
      </w:pPr>
    </w:p>
    <w:p w14:paraId="104EE3AB" w14:textId="77777777"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14:paraId="3D80CAD2" w14:textId="51619C82"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Describe the material used such as radio, TV, bulletin boards, newspaper, etc.</w:t>
      </w:r>
    </w:p>
    <w:p w14:paraId="10F1C0DE" w14:textId="77777777" w:rsidR="003F7900" w:rsidRDefault="003F7900">
      <w:pPr>
        <w:rPr>
          <w:bCs/>
          <w:i/>
          <w:sz w:val="24"/>
        </w:rPr>
      </w:pPr>
    </w:p>
    <w:p w14:paraId="2580D1AD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9F8A932" w14:textId="77777777" w:rsidR="003F7900" w:rsidRDefault="003F7900">
      <w:pPr>
        <w:rPr>
          <w:bCs/>
          <w:sz w:val="24"/>
        </w:rPr>
      </w:pPr>
    </w:p>
    <w:p w14:paraId="337FCAB7" w14:textId="77777777" w:rsidR="003F7900" w:rsidRDefault="003F7900">
      <w:pPr>
        <w:rPr>
          <w:bCs/>
          <w:sz w:val="24"/>
        </w:rPr>
      </w:pPr>
    </w:p>
    <w:p w14:paraId="4890A95E" w14:textId="77777777" w:rsidR="003F7900" w:rsidRDefault="003F7900">
      <w:pPr>
        <w:rPr>
          <w:bCs/>
          <w:sz w:val="24"/>
        </w:rPr>
      </w:pPr>
    </w:p>
    <w:p w14:paraId="70BE61A6" w14:textId="77777777" w:rsidR="003F7900" w:rsidRDefault="003F7900">
      <w:pPr>
        <w:rPr>
          <w:bCs/>
          <w:sz w:val="24"/>
        </w:rPr>
      </w:pPr>
    </w:p>
    <w:p w14:paraId="52B509BA" w14:textId="77777777" w:rsidR="003F7900" w:rsidRDefault="003F7900">
      <w:pPr>
        <w:rPr>
          <w:bCs/>
          <w:sz w:val="24"/>
        </w:rPr>
      </w:pPr>
    </w:p>
    <w:p w14:paraId="0642F81F" w14:textId="77777777" w:rsidR="003F7900" w:rsidRDefault="003F7900">
      <w:pPr>
        <w:rPr>
          <w:bCs/>
          <w:sz w:val="24"/>
        </w:rPr>
      </w:pPr>
    </w:p>
    <w:p w14:paraId="52355EAE" w14:textId="77777777" w:rsidR="003F7900" w:rsidRDefault="003F7900">
      <w:pPr>
        <w:rPr>
          <w:bCs/>
          <w:sz w:val="24"/>
        </w:rPr>
      </w:pPr>
    </w:p>
    <w:p w14:paraId="647E137F" w14:textId="77777777" w:rsidR="003F7900" w:rsidRDefault="003F7900">
      <w:pPr>
        <w:rPr>
          <w:bCs/>
          <w:sz w:val="24"/>
        </w:rPr>
      </w:pPr>
    </w:p>
    <w:p w14:paraId="53BEEA9E" w14:textId="77777777" w:rsidR="003F7900" w:rsidRDefault="003F7900">
      <w:pPr>
        <w:rPr>
          <w:bCs/>
          <w:sz w:val="24"/>
        </w:rPr>
      </w:pPr>
    </w:p>
    <w:p w14:paraId="5E3B966C" w14:textId="77777777" w:rsidR="003F7900" w:rsidRDefault="003F7900">
      <w:pPr>
        <w:rPr>
          <w:bCs/>
          <w:sz w:val="24"/>
        </w:rPr>
      </w:pPr>
    </w:p>
    <w:p w14:paraId="2F06A412" w14:textId="77777777" w:rsidR="003F7900" w:rsidRDefault="003F7900">
      <w:pPr>
        <w:rPr>
          <w:bCs/>
          <w:sz w:val="24"/>
        </w:rPr>
      </w:pPr>
    </w:p>
    <w:p w14:paraId="2CD12387" w14:textId="77777777" w:rsidR="003F7900" w:rsidRDefault="003F7900">
      <w:pPr>
        <w:rPr>
          <w:bCs/>
          <w:sz w:val="24"/>
        </w:rPr>
      </w:pPr>
    </w:p>
    <w:p w14:paraId="6E4CB57A" w14:textId="77777777" w:rsidR="003F7900" w:rsidRDefault="003F7900">
      <w:pPr>
        <w:rPr>
          <w:bCs/>
          <w:sz w:val="24"/>
        </w:rPr>
      </w:pPr>
    </w:p>
    <w:p w14:paraId="0FDAF572" w14:textId="77777777" w:rsidR="003F7900" w:rsidRDefault="003F7900">
      <w:pPr>
        <w:rPr>
          <w:bCs/>
          <w:sz w:val="24"/>
        </w:rPr>
      </w:pPr>
    </w:p>
    <w:p w14:paraId="5E06CE16" w14:textId="77777777" w:rsidR="003F7900" w:rsidRDefault="003F7900">
      <w:pPr>
        <w:rPr>
          <w:bCs/>
          <w:sz w:val="24"/>
        </w:rPr>
      </w:pPr>
    </w:p>
    <w:p w14:paraId="461CFA42" w14:textId="77777777" w:rsidR="003F7900" w:rsidRDefault="003F7900">
      <w:pPr>
        <w:pStyle w:val="BodyText"/>
        <w:rPr>
          <w:bCs/>
        </w:rPr>
      </w:pPr>
    </w:p>
    <w:p w14:paraId="60B98EC4" w14:textId="77777777" w:rsidR="003F7900" w:rsidRDefault="003F7900">
      <w:pPr>
        <w:rPr>
          <w:bCs/>
          <w:sz w:val="24"/>
        </w:rPr>
      </w:pPr>
    </w:p>
    <w:sectPr w:rsidR="003F7900">
      <w:foot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FF0B" w14:textId="77777777" w:rsidR="00D5148F" w:rsidRDefault="00D5148F">
      <w:r>
        <w:separator/>
      </w:r>
    </w:p>
  </w:endnote>
  <w:endnote w:type="continuationSeparator" w:id="0">
    <w:p w14:paraId="4CBE724B" w14:textId="77777777" w:rsidR="00D5148F" w:rsidRDefault="00D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6B1" w14:textId="2FE5111D"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8543C0">
      <w:rPr>
        <w:noProof/>
        <w:sz w:val="16"/>
      </w:rPr>
      <w:t>12/06/2023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DA51" w14:textId="77777777" w:rsidR="00D5148F" w:rsidRDefault="00D5148F">
      <w:r>
        <w:separator/>
      </w:r>
    </w:p>
  </w:footnote>
  <w:footnote w:type="continuationSeparator" w:id="0">
    <w:p w14:paraId="40F8C6A2" w14:textId="77777777" w:rsidR="00D5148F" w:rsidRDefault="00D5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4935440">
    <w:abstractNumId w:val="16"/>
  </w:num>
  <w:num w:numId="2" w16cid:durableId="1020546347">
    <w:abstractNumId w:val="7"/>
  </w:num>
  <w:num w:numId="3" w16cid:durableId="338116977">
    <w:abstractNumId w:val="17"/>
  </w:num>
  <w:num w:numId="4" w16cid:durableId="1912080289">
    <w:abstractNumId w:val="2"/>
  </w:num>
  <w:num w:numId="5" w16cid:durableId="1838298606">
    <w:abstractNumId w:val="14"/>
  </w:num>
  <w:num w:numId="6" w16cid:durableId="372312330">
    <w:abstractNumId w:val="18"/>
  </w:num>
  <w:num w:numId="7" w16cid:durableId="77333617">
    <w:abstractNumId w:val="10"/>
  </w:num>
  <w:num w:numId="8" w16cid:durableId="800996025">
    <w:abstractNumId w:val="4"/>
  </w:num>
  <w:num w:numId="9" w16cid:durableId="100613935">
    <w:abstractNumId w:val="5"/>
  </w:num>
  <w:num w:numId="10" w16cid:durableId="194655226">
    <w:abstractNumId w:val="1"/>
  </w:num>
  <w:num w:numId="11" w16cid:durableId="1212308539">
    <w:abstractNumId w:val="13"/>
  </w:num>
  <w:num w:numId="12" w16cid:durableId="905410588">
    <w:abstractNumId w:val="15"/>
  </w:num>
  <w:num w:numId="13" w16cid:durableId="307128565">
    <w:abstractNumId w:val="8"/>
  </w:num>
  <w:num w:numId="14" w16cid:durableId="1603494270">
    <w:abstractNumId w:val="0"/>
  </w:num>
  <w:num w:numId="15" w16cid:durableId="1559054251">
    <w:abstractNumId w:val="9"/>
  </w:num>
  <w:num w:numId="16" w16cid:durableId="334453665">
    <w:abstractNumId w:val="3"/>
  </w:num>
  <w:num w:numId="17" w16cid:durableId="1456095827">
    <w:abstractNumId w:val="12"/>
  </w:num>
  <w:num w:numId="18" w16cid:durableId="853038462">
    <w:abstractNumId w:val="6"/>
  </w:num>
  <w:num w:numId="19" w16cid:durableId="411005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A"/>
    <w:rsid w:val="00070AC3"/>
    <w:rsid w:val="00131DD1"/>
    <w:rsid w:val="001849A8"/>
    <w:rsid w:val="001A34EB"/>
    <w:rsid w:val="002C7E87"/>
    <w:rsid w:val="00392B43"/>
    <w:rsid w:val="003B34B5"/>
    <w:rsid w:val="003F7900"/>
    <w:rsid w:val="004005E3"/>
    <w:rsid w:val="0044530E"/>
    <w:rsid w:val="004F5FC0"/>
    <w:rsid w:val="00556392"/>
    <w:rsid w:val="00655536"/>
    <w:rsid w:val="00665224"/>
    <w:rsid w:val="007824C2"/>
    <w:rsid w:val="00782604"/>
    <w:rsid w:val="007A3517"/>
    <w:rsid w:val="00805EDA"/>
    <w:rsid w:val="008543C0"/>
    <w:rsid w:val="00867B0C"/>
    <w:rsid w:val="008D3107"/>
    <w:rsid w:val="00917135"/>
    <w:rsid w:val="00963417"/>
    <w:rsid w:val="00A623FA"/>
    <w:rsid w:val="00A829AE"/>
    <w:rsid w:val="00AB5682"/>
    <w:rsid w:val="00AE3388"/>
    <w:rsid w:val="00B226AF"/>
    <w:rsid w:val="00B910F0"/>
    <w:rsid w:val="00C07BA7"/>
    <w:rsid w:val="00C40AA6"/>
    <w:rsid w:val="00C66EAF"/>
    <w:rsid w:val="00C70903"/>
    <w:rsid w:val="00C952B6"/>
    <w:rsid w:val="00D23459"/>
    <w:rsid w:val="00D5148F"/>
    <w:rsid w:val="00D563A3"/>
    <w:rsid w:val="00DD6C84"/>
    <w:rsid w:val="00E66748"/>
    <w:rsid w:val="00E843F9"/>
    <w:rsid w:val="00EA33B4"/>
    <w:rsid w:val="00EA44D9"/>
    <w:rsid w:val="00EB0976"/>
    <w:rsid w:val="00EB234F"/>
    <w:rsid w:val="00F8593A"/>
    <w:rsid w:val="00FB09A9"/>
    <w:rsid w:val="00FC48CD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5D38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_8i5VUQkiy4eE07n474Ouys_mqps6pZr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1F8A2-C33D-40DC-BD56-3502F24E1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6F2AF-AD3C-4CB0-A65B-2B6587501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145EC-3069-4E95-A17C-8FC95512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5035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Theresa Long</cp:lastModifiedBy>
  <cp:revision>10</cp:revision>
  <cp:lastPrinted>2019-12-03T22:44:00Z</cp:lastPrinted>
  <dcterms:created xsi:type="dcterms:W3CDTF">2023-12-06T14:11:00Z</dcterms:created>
  <dcterms:modified xsi:type="dcterms:W3CDTF">2023-12-06T17:06:00Z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